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BC7D" w14:textId="77777777" w:rsidR="00D63A15" w:rsidRPr="00D63A15" w:rsidRDefault="00D63A15" w:rsidP="006954EF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</w:rPr>
      </w:pPr>
      <w:r w:rsidRPr="00B27163">
        <w:rPr>
          <w:rFonts w:ascii="Arial Rounded MT Bold" w:hAnsi="Arial Rounded MT Bold"/>
          <w:b/>
          <w:bCs/>
          <w:sz w:val="20"/>
          <w:szCs w:val="20"/>
        </w:rPr>
        <w:t xml:space="preserve">PROCÈS-VERBAL DE LA RÉUNION D'ORGANISATION DU CONSEIL D'ADMINISTRATION D'OCEAN WATERWAY CO-OP.INC., TENUE AU SIÈGE SOCIAL DE LA COOPÉRATIVE </w:t>
      </w:r>
    </w:p>
    <w:p w14:paraId="746EE30B" w14:textId="77777777" w:rsidR="00D63A15" w:rsidRDefault="00D63A15" w:rsidP="006954EF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 xml:space="preserve">MARDI 18 MARS 2025, À 10 H 00 </w:t>
      </w:r>
    </w:p>
    <w:p w14:paraId="5D0922D1" w14:textId="77777777" w:rsidR="00D63A15" w:rsidRDefault="00D63A15" w:rsidP="006954EF">
      <w:pPr>
        <w:spacing w:after="120"/>
        <w:rPr>
          <w:rFonts w:ascii="Arial Rounded MT Bold" w:hAnsi="Arial Rounded MT Bold"/>
          <w:b/>
          <w:bCs/>
          <w:sz w:val="20"/>
          <w:szCs w:val="20"/>
        </w:rPr>
      </w:pPr>
    </w:p>
    <w:p w14:paraId="428995A6" w14:textId="77777777" w:rsidR="00D63A15" w:rsidRPr="00032200" w:rsidRDefault="00D63A15" w:rsidP="00D63A15">
      <w:pPr>
        <w:pStyle w:val="Paragraphedeliste"/>
        <w:numPr>
          <w:ilvl w:val="0"/>
          <w:numId w:val="16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OUVERTURE DE LA RÉUNION</w:t>
      </w:r>
    </w:p>
    <w:p w14:paraId="333EE676" w14:textId="77777777" w:rsidR="00D63A15" w:rsidRPr="00D63A15" w:rsidRDefault="00D63A15" w:rsidP="006954EF">
      <w:pPr>
        <w:spacing w:after="120"/>
      </w:pPr>
      <w:r w:rsidRPr="00B27163">
        <w:rPr>
          <w:rFonts w:ascii="Arial Rounded MT Bold" w:hAnsi="Arial Rounded MT Bold"/>
          <w:sz w:val="20"/>
          <w:szCs w:val="20"/>
        </w:rPr>
        <w:t xml:space="preserve">               </w:t>
      </w:r>
      <w:r w:rsidRPr="00B27163">
        <w:rPr>
          <w:b/>
          <w:bCs/>
        </w:rPr>
        <w:t>Jacques Letendre, ouvre la séance à 10h00.</w:t>
      </w:r>
    </w:p>
    <w:p w14:paraId="0F1BF897" w14:textId="77777777" w:rsidR="00D63A15" w:rsidRPr="00D63A15" w:rsidRDefault="00D63A15" w:rsidP="006954EF">
      <w:pPr>
        <w:spacing w:after="120"/>
      </w:pPr>
    </w:p>
    <w:p w14:paraId="3F1C636A" w14:textId="77777777" w:rsidR="00D63A15" w:rsidRPr="00032200" w:rsidRDefault="00D63A15" w:rsidP="00D63A15">
      <w:pPr>
        <w:pStyle w:val="Paragraphedeliste"/>
        <w:numPr>
          <w:ilvl w:val="0"/>
          <w:numId w:val="16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APPEL DE PARTICIPATION</w:t>
      </w:r>
    </w:p>
    <w:p w14:paraId="3F1EB9F1" w14:textId="77777777" w:rsidR="00D63A15" w:rsidRPr="00D63A15" w:rsidRDefault="00D63A15" w:rsidP="006954EF">
      <w:pPr>
        <w:pStyle w:val="Sansinterligne"/>
        <w:rPr>
          <w:b/>
          <w:bCs/>
        </w:rPr>
      </w:pPr>
      <w:r w:rsidRPr="00B27163">
        <w:t xml:space="preserve">        </w:t>
      </w:r>
      <w:r w:rsidRPr="00B27163">
        <w:rPr>
          <w:b/>
          <w:bCs/>
        </w:rPr>
        <w:t>Le quorum est enregistré en présence des administrateurs suivants :</w:t>
      </w:r>
    </w:p>
    <w:p w14:paraId="18D023A0" w14:textId="77777777" w:rsidR="00D63A15" w:rsidRPr="003F1674" w:rsidRDefault="00D63A15" w:rsidP="006954EF">
      <w:pPr>
        <w:pStyle w:val="Sansinterligne"/>
        <w:rPr>
          <w:b/>
          <w:bCs/>
        </w:rPr>
      </w:pPr>
      <w:r w:rsidRPr="00B27163">
        <w:t xml:space="preserve">               </w:t>
      </w:r>
      <w:r w:rsidRPr="003F1674">
        <w:rPr>
          <w:b/>
          <w:bCs/>
        </w:rPr>
        <w:t>Robert Kroll</w:t>
      </w:r>
    </w:p>
    <w:p w14:paraId="03F37923" w14:textId="77777777" w:rsidR="00D63A15" w:rsidRPr="003F1674" w:rsidRDefault="00D63A15" w:rsidP="006954EF">
      <w:pPr>
        <w:pStyle w:val="Sansinterligne"/>
        <w:rPr>
          <w:b/>
          <w:bCs/>
        </w:rPr>
      </w:pPr>
      <w:r w:rsidRPr="003F1674">
        <w:rPr>
          <w:b/>
          <w:bCs/>
        </w:rPr>
        <w:t xml:space="preserve">            </w:t>
      </w:r>
      <w:r>
        <w:rPr>
          <w:b/>
          <w:bCs/>
        </w:rPr>
        <w:tab/>
      </w:r>
      <w:r w:rsidRPr="003F1674">
        <w:rPr>
          <w:b/>
          <w:bCs/>
        </w:rPr>
        <w:t>Jacques Letendre,</w:t>
      </w:r>
    </w:p>
    <w:p w14:paraId="2E7AD62F" w14:textId="77777777" w:rsidR="00D63A15" w:rsidRPr="003F1674" w:rsidRDefault="00D63A15" w:rsidP="006954EF">
      <w:pPr>
        <w:pStyle w:val="Sansinterligne"/>
        <w:rPr>
          <w:b/>
          <w:bCs/>
        </w:rPr>
      </w:pPr>
      <w:r w:rsidRPr="003F1674">
        <w:rPr>
          <w:b/>
          <w:bCs/>
        </w:rPr>
        <w:t xml:space="preserve">            </w:t>
      </w:r>
      <w:r>
        <w:rPr>
          <w:b/>
          <w:bCs/>
        </w:rPr>
        <w:tab/>
      </w:r>
      <w:r w:rsidRPr="003F1674">
        <w:rPr>
          <w:b/>
          <w:bCs/>
        </w:rPr>
        <w:t xml:space="preserve">Réjean Roy, </w:t>
      </w:r>
    </w:p>
    <w:p w14:paraId="397791D5" w14:textId="77777777" w:rsidR="00D63A15" w:rsidRPr="00B27163" w:rsidRDefault="00D63A15" w:rsidP="006954EF">
      <w:pPr>
        <w:pStyle w:val="Sansinterligne"/>
        <w:rPr>
          <w:b/>
          <w:bCs/>
          <w:lang w:val="en-CA"/>
        </w:rPr>
      </w:pPr>
      <w:r w:rsidRPr="003F1674">
        <w:rPr>
          <w:b/>
          <w:bCs/>
        </w:rPr>
        <w:t xml:space="preserve">            </w:t>
      </w:r>
      <w:r>
        <w:rPr>
          <w:b/>
          <w:bCs/>
        </w:rPr>
        <w:tab/>
      </w:r>
      <w:r w:rsidRPr="00D63A15">
        <w:rPr>
          <w:b/>
          <w:bCs/>
          <w:lang w:val="en-CA"/>
        </w:rPr>
        <w:t xml:space="preserve">Richard St-Onge, </w:t>
      </w:r>
    </w:p>
    <w:p w14:paraId="3B225A2B" w14:textId="77777777" w:rsidR="00D63A15" w:rsidRDefault="00D63A15" w:rsidP="006954EF">
      <w:pPr>
        <w:pStyle w:val="Sansinterligne"/>
        <w:rPr>
          <w:b/>
          <w:bCs/>
          <w:lang w:val="en-US"/>
        </w:rPr>
      </w:pPr>
      <w:r w:rsidRPr="00D63A15">
        <w:rPr>
          <w:b/>
          <w:bCs/>
          <w:lang w:val="en-CA"/>
        </w:rPr>
        <w:t xml:space="preserve">            </w:t>
      </w:r>
      <w:r w:rsidRPr="00D63A15">
        <w:rPr>
          <w:b/>
          <w:bCs/>
          <w:lang w:val="en-CA"/>
        </w:rPr>
        <w:tab/>
        <w:t>Patrick Van Winden,</w:t>
      </w:r>
    </w:p>
    <w:p w14:paraId="2FE9E988" w14:textId="77777777" w:rsidR="00D63A15" w:rsidRPr="00E03F19" w:rsidRDefault="00D63A15" w:rsidP="006954EF">
      <w:pPr>
        <w:pStyle w:val="Sansinterligne"/>
        <w:rPr>
          <w:b/>
          <w:bCs/>
        </w:rPr>
      </w:pPr>
      <w:r w:rsidRPr="00D63A15">
        <w:rPr>
          <w:b/>
          <w:bCs/>
          <w:lang w:val="en-CA"/>
        </w:rPr>
        <w:tab/>
      </w:r>
      <w:r w:rsidRPr="00E03F19">
        <w:rPr>
          <w:b/>
          <w:bCs/>
        </w:rPr>
        <w:t>Henri Tourangeau(absent),</w:t>
      </w:r>
    </w:p>
    <w:p w14:paraId="3BB0CBF1" w14:textId="77777777" w:rsidR="00D63A15" w:rsidRPr="009271FD" w:rsidRDefault="00D63A15" w:rsidP="006954EF">
      <w:pPr>
        <w:pStyle w:val="Sansinterligne"/>
        <w:rPr>
          <w:b/>
          <w:bCs/>
        </w:rPr>
      </w:pPr>
      <w:r w:rsidRPr="00E03F19">
        <w:rPr>
          <w:b/>
          <w:bCs/>
        </w:rPr>
        <w:t xml:space="preserve">            </w:t>
      </w:r>
      <w:r w:rsidRPr="00E03F19">
        <w:rPr>
          <w:b/>
          <w:bCs/>
        </w:rPr>
        <w:tab/>
      </w:r>
      <w:r w:rsidRPr="009271FD">
        <w:rPr>
          <w:b/>
          <w:bCs/>
        </w:rPr>
        <w:t>Yves Lizotte.</w:t>
      </w:r>
    </w:p>
    <w:p w14:paraId="088CA59C" w14:textId="77777777" w:rsidR="00D63A15" w:rsidRPr="009271FD" w:rsidRDefault="00D63A15" w:rsidP="006954EF">
      <w:pPr>
        <w:pStyle w:val="Sansinterligne"/>
        <w:rPr>
          <w:b/>
          <w:bCs/>
        </w:rPr>
      </w:pPr>
    </w:p>
    <w:p w14:paraId="16BA08F9" w14:textId="77777777" w:rsidR="00D63A15" w:rsidRPr="00B9261E" w:rsidRDefault="00D63A15" w:rsidP="006954EF">
      <w:pPr>
        <w:pStyle w:val="Sansinterligne"/>
        <w:rPr>
          <w:b/>
          <w:bCs/>
        </w:rPr>
      </w:pPr>
      <w:r w:rsidRPr="009271FD">
        <w:rPr>
          <w:b/>
          <w:bCs/>
        </w:rPr>
        <w:t xml:space="preserve">            </w:t>
      </w:r>
    </w:p>
    <w:p w14:paraId="79F6EDE1" w14:textId="77777777" w:rsidR="00D63A15" w:rsidRPr="00B9261E" w:rsidRDefault="00D63A15" w:rsidP="006954EF">
      <w:pPr>
        <w:pStyle w:val="Sansinterligne"/>
        <w:rPr>
          <w:b/>
          <w:bCs/>
        </w:rPr>
      </w:pPr>
      <w:r w:rsidRPr="00B9261E">
        <w:rPr>
          <w:b/>
          <w:bCs/>
        </w:rPr>
        <w:t xml:space="preserve">            </w:t>
      </w:r>
    </w:p>
    <w:p w14:paraId="1110BE23" w14:textId="77777777" w:rsidR="00D63A15" w:rsidRPr="00B9261E" w:rsidRDefault="00D63A15" w:rsidP="006954EF">
      <w:pPr>
        <w:pStyle w:val="Sansinterligne"/>
      </w:pPr>
    </w:p>
    <w:p w14:paraId="4A5AFFAF" w14:textId="77777777" w:rsidR="00D63A15" w:rsidRPr="00B9261E" w:rsidRDefault="00D63A15" w:rsidP="00D63A15">
      <w:pPr>
        <w:pStyle w:val="Sansinterligne"/>
        <w:numPr>
          <w:ilvl w:val="0"/>
          <w:numId w:val="16"/>
        </w:numPr>
        <w:rPr>
          <w:rFonts w:ascii="Arial Rounded MT Bold" w:hAnsi="Arial Rounded MT Bold"/>
          <w:b/>
          <w:bCs/>
          <w:sz w:val="20"/>
          <w:szCs w:val="20"/>
        </w:rPr>
      </w:pPr>
      <w:r w:rsidRPr="00B9261E">
        <w:rPr>
          <w:rFonts w:ascii="Arial Rounded MT Bold" w:hAnsi="Arial Rounded MT Bold"/>
          <w:b/>
          <w:bCs/>
          <w:sz w:val="20"/>
          <w:szCs w:val="20"/>
        </w:rPr>
        <w:t>PRÉSIDENCE ET SECRÉTARIAT</w:t>
      </w:r>
    </w:p>
    <w:p w14:paraId="200FB48B" w14:textId="77777777" w:rsidR="00D63A15" w:rsidRPr="00B9261E" w:rsidRDefault="00D63A15" w:rsidP="006954EF">
      <w:pPr>
        <w:pStyle w:val="Sansinterligne"/>
        <w:ind w:left="720"/>
        <w:rPr>
          <w:b/>
          <w:bCs/>
        </w:rPr>
      </w:pPr>
    </w:p>
    <w:p w14:paraId="158DF56A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 xml:space="preserve">Richard St-Onge et appuyé par Patrick Van </w:t>
      </w:r>
      <w:proofErr w:type="spellStart"/>
      <w:r w:rsidRPr="00B27163">
        <w:rPr>
          <w:b/>
          <w:bCs/>
        </w:rPr>
        <w:t>Winden</w:t>
      </w:r>
      <w:proofErr w:type="spellEnd"/>
      <w:r w:rsidRPr="00B27163">
        <w:rPr>
          <w:b/>
          <w:bCs/>
        </w:rPr>
        <w:t xml:space="preserve"> propose que JACQUES LETENDRE préside cette réunion d'organisation. </w:t>
      </w:r>
    </w:p>
    <w:p w14:paraId="020CB0D7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Accepté à l'unanimité.</w:t>
      </w:r>
    </w:p>
    <w:p w14:paraId="3BE8C69A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Jacques Letendre a accepté.</w:t>
      </w:r>
    </w:p>
    <w:p w14:paraId="6C17D903" w14:textId="77777777" w:rsidR="00D63A15" w:rsidRPr="00D63A15" w:rsidRDefault="00D63A15" w:rsidP="006954EF">
      <w:pPr>
        <w:pStyle w:val="Sansinterligne"/>
        <w:ind w:firstLine="708"/>
        <w:rPr>
          <w:b/>
          <w:bCs/>
        </w:rPr>
      </w:pPr>
    </w:p>
    <w:p w14:paraId="69ED3B7A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4D0FAD08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 xml:space="preserve">Patrick Van </w:t>
      </w:r>
      <w:proofErr w:type="spellStart"/>
      <w:r w:rsidRPr="00B27163">
        <w:rPr>
          <w:b/>
          <w:bCs/>
        </w:rPr>
        <w:t>Winden</w:t>
      </w:r>
      <w:proofErr w:type="spellEnd"/>
      <w:r w:rsidRPr="00B27163">
        <w:rPr>
          <w:b/>
          <w:bCs/>
        </w:rPr>
        <w:t xml:space="preserve">, appuyé par Richard St-Onge, propose qu'YVES LIZOTTE soit secrétaire. </w:t>
      </w:r>
    </w:p>
    <w:p w14:paraId="6D6DF374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Accepté à l'unanimité.</w:t>
      </w:r>
    </w:p>
    <w:p w14:paraId="2E21AA65" w14:textId="77777777" w:rsidR="00D63A15" w:rsidRPr="00D63A15" w:rsidRDefault="00D63A15" w:rsidP="006954EF">
      <w:pPr>
        <w:pStyle w:val="Sansinterligne"/>
        <w:ind w:firstLine="708"/>
        <w:rPr>
          <w:b/>
          <w:bCs/>
        </w:rPr>
      </w:pPr>
      <w:r w:rsidRPr="00B27163">
        <w:rPr>
          <w:b/>
          <w:bCs/>
        </w:rPr>
        <w:t xml:space="preserve">Yves Lizotte a accepté. </w:t>
      </w:r>
    </w:p>
    <w:p w14:paraId="5C92A4E7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00CD2550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591D170C" w14:textId="77777777" w:rsidR="00D63A15" w:rsidRPr="00D63A15" w:rsidRDefault="00D63A15" w:rsidP="00D63A15">
      <w:pPr>
        <w:pStyle w:val="Sansinterligne"/>
        <w:numPr>
          <w:ilvl w:val="0"/>
          <w:numId w:val="17"/>
        </w:numPr>
        <w:rPr>
          <w:b/>
          <w:bCs/>
        </w:rPr>
      </w:pPr>
      <w:r w:rsidRPr="00B27163">
        <w:rPr>
          <w:b/>
          <w:bCs/>
        </w:rPr>
        <w:t>NOMINATION DES ADMINISTRATEURS AU CONSEIL D'ADMINISTRATION</w:t>
      </w:r>
    </w:p>
    <w:p w14:paraId="4C0A0EE9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Richard St-Onge et appuyé par Réjean Roy propose que JACQUES LETENDRE soit nommé au poste de PRÉSIDENT du conseil d'administration.</w:t>
      </w:r>
    </w:p>
    <w:p w14:paraId="38EAE6FF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Accepté à l'unanimité.</w:t>
      </w:r>
    </w:p>
    <w:p w14:paraId="26ACA320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Jacques Letendre a accepté.</w:t>
      </w:r>
    </w:p>
    <w:p w14:paraId="47FAB7F9" w14:textId="77777777" w:rsidR="00D63A15" w:rsidRPr="00D63A15" w:rsidRDefault="00D63A15" w:rsidP="006954EF">
      <w:pPr>
        <w:pStyle w:val="Sansinterligne"/>
        <w:rPr>
          <w:b/>
          <w:bCs/>
        </w:rPr>
      </w:pPr>
    </w:p>
    <w:p w14:paraId="7870B1E2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1665108F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 xml:space="preserve">Patrick Van </w:t>
      </w:r>
      <w:proofErr w:type="spellStart"/>
      <w:r w:rsidRPr="00B27163">
        <w:rPr>
          <w:b/>
          <w:bCs/>
        </w:rPr>
        <w:t>Winden</w:t>
      </w:r>
      <w:proofErr w:type="spellEnd"/>
      <w:r w:rsidRPr="00B27163">
        <w:rPr>
          <w:b/>
          <w:bCs/>
        </w:rPr>
        <w:t xml:space="preserve">, appuyé par Yves Lizotte, propose que ROBERT KROLL soit nommé au poste de VICE-PRÉSIDENT. </w:t>
      </w:r>
    </w:p>
    <w:p w14:paraId="3E38EF54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Accepté à l'unanimité.</w:t>
      </w:r>
    </w:p>
    <w:p w14:paraId="294237E4" w14:textId="77777777" w:rsidR="00D63A15" w:rsidRPr="00D63A15" w:rsidRDefault="00D63A15" w:rsidP="006954EF">
      <w:pPr>
        <w:pStyle w:val="Sansinterligne"/>
        <w:ind w:firstLine="708"/>
        <w:rPr>
          <w:b/>
          <w:bCs/>
        </w:rPr>
      </w:pPr>
      <w:r w:rsidRPr="00B27163">
        <w:rPr>
          <w:b/>
          <w:bCs/>
        </w:rPr>
        <w:t>ROBERT KROLL accepte.</w:t>
      </w:r>
    </w:p>
    <w:p w14:paraId="6C66FF84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4665550D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387CB55B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 xml:space="preserve">Richard St-Onge propose et appuyé par REJEAN ROY que YVES </w:t>
      </w:r>
    </w:p>
    <w:p w14:paraId="23463189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LIZOTTE soit nommée au poste de SECRÉTAIRE.</w:t>
      </w:r>
    </w:p>
    <w:p w14:paraId="56E72790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Accepté à l'unanimité.</w:t>
      </w:r>
    </w:p>
    <w:p w14:paraId="7CE5B47F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Yves Lizotte a accepté.</w:t>
      </w:r>
    </w:p>
    <w:p w14:paraId="134A6FA4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29A991AA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 xml:space="preserve">Il est nommé par Richard St-Onge et appuyé par REJEAN Roy pour que PATRICK VAN WINDEN soit nommé au poste de SECRÉTAIRE ADJOINT. </w:t>
      </w:r>
    </w:p>
    <w:p w14:paraId="6945EB3D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Accepté à l'unanimité.</w:t>
      </w:r>
    </w:p>
    <w:p w14:paraId="3A5E841D" w14:textId="77777777" w:rsidR="00D63A15" w:rsidRPr="00D63A15" w:rsidRDefault="00D63A15" w:rsidP="006954EF">
      <w:pPr>
        <w:pStyle w:val="Sansinterligne"/>
        <w:ind w:firstLine="708"/>
        <w:rPr>
          <w:b/>
          <w:bCs/>
        </w:rPr>
      </w:pPr>
      <w:r w:rsidRPr="00B27163">
        <w:rPr>
          <w:b/>
          <w:bCs/>
        </w:rPr>
        <w:t xml:space="preserve">Patrick Van </w:t>
      </w:r>
      <w:proofErr w:type="spellStart"/>
      <w:r w:rsidRPr="00B27163">
        <w:rPr>
          <w:b/>
          <w:bCs/>
        </w:rPr>
        <w:t>Winden</w:t>
      </w:r>
      <w:proofErr w:type="spellEnd"/>
      <w:r w:rsidRPr="00B27163">
        <w:rPr>
          <w:b/>
          <w:bCs/>
        </w:rPr>
        <w:t xml:space="preserve"> accepte.</w:t>
      </w:r>
    </w:p>
    <w:p w14:paraId="56FF172A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13287CCE" w14:textId="77777777" w:rsidR="00D63A15" w:rsidRPr="00D63A15" w:rsidRDefault="00D63A15" w:rsidP="006954EF">
      <w:pPr>
        <w:pStyle w:val="Sansinterligne"/>
        <w:rPr>
          <w:b/>
          <w:bCs/>
        </w:rPr>
      </w:pPr>
    </w:p>
    <w:p w14:paraId="13489672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 xml:space="preserve">Il a été nommé par PATRICK VAN WINDEN et appuyé par Robert Kroll pour que RICHARD ST-ONGE soit nommé au poste de TRÉSORIER. </w:t>
      </w:r>
    </w:p>
    <w:p w14:paraId="62C06250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Accepté à l'unanimité.</w:t>
      </w:r>
    </w:p>
    <w:p w14:paraId="09887B2C" w14:textId="77777777" w:rsidR="00D63A15" w:rsidRPr="00D63A15" w:rsidRDefault="00D63A15" w:rsidP="006954EF">
      <w:pPr>
        <w:pStyle w:val="Sansinterligne"/>
        <w:ind w:firstLine="708"/>
        <w:rPr>
          <w:b/>
          <w:bCs/>
        </w:rPr>
      </w:pPr>
      <w:r w:rsidRPr="00B27163">
        <w:rPr>
          <w:b/>
          <w:bCs/>
        </w:rPr>
        <w:t>Richard St-Onge est d'accord.</w:t>
      </w:r>
    </w:p>
    <w:p w14:paraId="53E9EDDF" w14:textId="77777777" w:rsidR="00D63A15" w:rsidRPr="00D63A15" w:rsidRDefault="00D63A15" w:rsidP="006954EF">
      <w:pPr>
        <w:pStyle w:val="Sansinterligne"/>
        <w:rPr>
          <w:b/>
          <w:bCs/>
        </w:rPr>
      </w:pPr>
    </w:p>
    <w:p w14:paraId="50576844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4447D3E4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Il est proposé par Réjean Roy et appuyé par PATRICK VAN WINDEEN que ROBERT KROLL soit nommé au poste de TRÉSORIER ADJOINT.</w:t>
      </w:r>
    </w:p>
    <w:p w14:paraId="1298ADD8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  <w:r w:rsidRPr="00B27163">
        <w:rPr>
          <w:b/>
          <w:bCs/>
        </w:rPr>
        <w:t>Accepté à l'unanimité.</w:t>
      </w:r>
    </w:p>
    <w:p w14:paraId="0651ED0C" w14:textId="77777777" w:rsidR="00D63A15" w:rsidRPr="00D63A15" w:rsidRDefault="00D63A15" w:rsidP="006954EF">
      <w:pPr>
        <w:pStyle w:val="Sansinterligne"/>
        <w:ind w:firstLine="708"/>
        <w:rPr>
          <w:b/>
          <w:bCs/>
        </w:rPr>
      </w:pPr>
      <w:r w:rsidRPr="00B27163">
        <w:rPr>
          <w:b/>
          <w:bCs/>
        </w:rPr>
        <w:t>Robert Kroll a accepté.</w:t>
      </w:r>
    </w:p>
    <w:p w14:paraId="0FFF93F8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5ADC43D2" w14:textId="77777777" w:rsidR="00D63A15" w:rsidRPr="00D63A15" w:rsidRDefault="00D63A15" w:rsidP="006954EF">
      <w:pPr>
        <w:pStyle w:val="Sansinterligne"/>
        <w:ind w:left="720"/>
        <w:rPr>
          <w:b/>
          <w:bCs/>
        </w:rPr>
      </w:pPr>
    </w:p>
    <w:p w14:paraId="4F22A801" w14:textId="77777777" w:rsidR="00D63A15" w:rsidRPr="00D63A15" w:rsidRDefault="00D63A15" w:rsidP="006954EF">
      <w:pPr>
        <w:pStyle w:val="Sansinterligne"/>
      </w:pPr>
      <w:r w:rsidRPr="00B27163">
        <w:rPr>
          <w:b/>
          <w:bCs/>
        </w:rPr>
        <w:t xml:space="preserve">      5. AJOURNEMENT DE LA RÉUNION</w:t>
      </w:r>
    </w:p>
    <w:p w14:paraId="7F940A99" w14:textId="77777777" w:rsidR="00D63A15" w:rsidRPr="00D63A15" w:rsidRDefault="00D63A15" w:rsidP="006954EF">
      <w:pPr>
        <w:pStyle w:val="Sansinterligne"/>
        <w:ind w:left="708"/>
        <w:rPr>
          <w:b/>
          <w:bCs/>
        </w:rPr>
      </w:pPr>
      <w:r w:rsidRPr="00B27163">
        <w:rPr>
          <w:b/>
          <w:bCs/>
        </w:rPr>
        <w:t xml:space="preserve">Proposé par Yves Lizotte et appuyé par Réjean Roy, que la séance d'organisation soit levée à 10 h 20 </w:t>
      </w:r>
    </w:p>
    <w:p w14:paraId="6D67806C" w14:textId="77777777" w:rsidR="00D63A15" w:rsidRPr="00D63A15" w:rsidRDefault="00D63A15" w:rsidP="006954EF">
      <w:pPr>
        <w:pStyle w:val="Sansinterligne"/>
        <w:ind w:left="708"/>
      </w:pPr>
      <w:r w:rsidRPr="00B27163">
        <w:rPr>
          <w:b/>
          <w:bCs/>
        </w:rPr>
        <w:t>Accepté à l'unanimité.</w:t>
      </w:r>
    </w:p>
    <w:p w14:paraId="36B69E5B" w14:textId="77777777" w:rsidR="00D63A15" w:rsidRPr="00D63A15" w:rsidRDefault="00D63A15" w:rsidP="006954EF">
      <w:pPr>
        <w:pStyle w:val="Sansinterligne"/>
        <w:rPr>
          <w:b/>
          <w:bCs/>
        </w:rPr>
      </w:pPr>
    </w:p>
    <w:p w14:paraId="16E5CAEC" w14:textId="77777777" w:rsidR="00D63A15" w:rsidRPr="00D63A15" w:rsidRDefault="00D63A15" w:rsidP="006954EF">
      <w:pPr>
        <w:pStyle w:val="Sansinterligne"/>
        <w:rPr>
          <w:b/>
          <w:bCs/>
        </w:rPr>
      </w:pPr>
    </w:p>
    <w:p w14:paraId="08A68C9D" w14:textId="77777777" w:rsidR="00D63A15" w:rsidRPr="00D63A15" w:rsidRDefault="00D63A15" w:rsidP="006954EF">
      <w:pPr>
        <w:tabs>
          <w:tab w:val="left" w:pos="810"/>
        </w:tabs>
        <w:spacing w:line="276" w:lineRule="auto"/>
        <w:rPr>
          <w:b/>
          <w:bCs/>
        </w:rPr>
      </w:pPr>
      <w:r w:rsidRPr="00D63A15">
        <w:rPr>
          <w:b/>
          <w:bCs/>
        </w:rPr>
        <w:t xml:space="preserve"> </w:t>
      </w:r>
    </w:p>
    <w:p w14:paraId="786D2472" w14:textId="77777777" w:rsidR="00D63A15" w:rsidRPr="00D63A15" w:rsidRDefault="00D63A15" w:rsidP="006954EF">
      <w:pPr>
        <w:tabs>
          <w:tab w:val="left" w:pos="810"/>
        </w:tabs>
        <w:spacing w:line="276" w:lineRule="auto"/>
        <w:rPr>
          <w:b/>
          <w:sz w:val="24"/>
          <w:szCs w:val="24"/>
        </w:rPr>
      </w:pPr>
      <w:r w:rsidRPr="00B27163">
        <w:rPr>
          <w:b/>
          <w:sz w:val="24"/>
          <w:szCs w:val="24"/>
        </w:rPr>
        <w:t>_____________________________________</w:t>
      </w:r>
    </w:p>
    <w:p w14:paraId="0E1C1936" w14:textId="77777777" w:rsidR="00D63A15" w:rsidRPr="00D63A15" w:rsidRDefault="00D63A15" w:rsidP="006954EF">
      <w:pPr>
        <w:spacing w:line="276" w:lineRule="auto"/>
        <w:rPr>
          <w:rFonts w:ascii="Segoe UI" w:hAnsi="Segoe UI" w:cs="Segoe UI"/>
          <w:b/>
        </w:rPr>
      </w:pPr>
      <w:r w:rsidRPr="00B27163">
        <w:rPr>
          <w:rFonts w:ascii="Segoe UI" w:hAnsi="Segoe UI" w:cs="Segoe UI"/>
          <w:b/>
        </w:rPr>
        <w:t xml:space="preserve">Yves Lizotte, </w:t>
      </w:r>
      <w:proofErr w:type="spellStart"/>
      <w:r w:rsidRPr="00B27163">
        <w:rPr>
          <w:rFonts w:ascii="Segoe UI" w:hAnsi="Segoe UI" w:cs="Segoe UI"/>
          <w:b/>
        </w:rPr>
        <w:t>Secretary</w:t>
      </w:r>
      <w:proofErr w:type="spellEnd"/>
      <w:r w:rsidRPr="00B27163">
        <w:rPr>
          <w:rFonts w:ascii="Segoe UI" w:hAnsi="Segoe UI" w:cs="Segoe UI"/>
          <w:b/>
        </w:rPr>
        <w:t xml:space="preserve"> / Secrétaire</w:t>
      </w:r>
    </w:p>
    <w:p w14:paraId="66FFE064" w14:textId="77777777" w:rsidR="00D63A15" w:rsidRPr="00D63A15" w:rsidRDefault="00D63A15" w:rsidP="006954EF">
      <w:pPr>
        <w:pStyle w:val="Sansinterligne"/>
        <w:rPr>
          <w:b/>
          <w:bCs/>
        </w:rPr>
      </w:pPr>
    </w:p>
    <w:p w14:paraId="29AE1AB7" w14:textId="17439C26" w:rsidR="00387F90" w:rsidRPr="00D63A15" w:rsidRDefault="00387F90" w:rsidP="0007312C">
      <w:pPr>
        <w:pStyle w:val="Sansinterligne"/>
        <w:rPr>
          <w:b/>
          <w:bCs/>
        </w:rPr>
      </w:pPr>
    </w:p>
    <w:sectPr w:rsidR="00387F90" w:rsidRPr="00D63A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34B3" w14:textId="77777777" w:rsidR="00FF1CE4" w:rsidRDefault="00FF1CE4" w:rsidP="00E120F4">
      <w:pPr>
        <w:spacing w:after="0" w:line="240" w:lineRule="auto"/>
      </w:pPr>
      <w:r>
        <w:separator/>
      </w:r>
    </w:p>
  </w:endnote>
  <w:endnote w:type="continuationSeparator" w:id="0">
    <w:p w14:paraId="086EF985" w14:textId="77777777" w:rsidR="00FF1CE4" w:rsidRDefault="00FF1CE4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EC19" w14:textId="77777777" w:rsidR="00FF1CE4" w:rsidRDefault="00FF1CE4" w:rsidP="00E120F4">
      <w:pPr>
        <w:spacing w:after="0" w:line="240" w:lineRule="auto"/>
      </w:pPr>
      <w:r>
        <w:separator/>
      </w:r>
    </w:p>
  </w:footnote>
  <w:footnote w:type="continuationSeparator" w:id="0">
    <w:p w14:paraId="4E53320B" w14:textId="77777777" w:rsidR="00FF1CE4" w:rsidRDefault="00FF1CE4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6D42B2"/>
    <w:multiLevelType w:val="hybridMultilevel"/>
    <w:tmpl w:val="8806C4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71B4"/>
    <w:multiLevelType w:val="multilevel"/>
    <w:tmpl w:val="B9E2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4D27"/>
    <w:multiLevelType w:val="hybridMultilevel"/>
    <w:tmpl w:val="4850788A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6606B0E"/>
    <w:multiLevelType w:val="multilevel"/>
    <w:tmpl w:val="8658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9C51305"/>
    <w:multiLevelType w:val="hybridMultilevel"/>
    <w:tmpl w:val="9CB2C7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4107"/>
    <w:multiLevelType w:val="hybridMultilevel"/>
    <w:tmpl w:val="D5C44268"/>
    <w:lvl w:ilvl="0" w:tplc="24E0F022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45827149">
    <w:abstractNumId w:val="4"/>
  </w:num>
  <w:num w:numId="2" w16cid:durableId="982469050">
    <w:abstractNumId w:val="14"/>
  </w:num>
  <w:num w:numId="3" w16cid:durableId="2039969281">
    <w:abstractNumId w:val="13"/>
  </w:num>
  <w:num w:numId="4" w16cid:durableId="1959608513">
    <w:abstractNumId w:val="7"/>
  </w:num>
  <w:num w:numId="5" w16cid:durableId="1780832160">
    <w:abstractNumId w:val="0"/>
  </w:num>
  <w:num w:numId="6" w16cid:durableId="2049065904">
    <w:abstractNumId w:val="3"/>
  </w:num>
  <w:num w:numId="7" w16cid:durableId="275525530">
    <w:abstractNumId w:val="11"/>
  </w:num>
  <w:num w:numId="8" w16cid:durableId="531457832">
    <w:abstractNumId w:val="12"/>
  </w:num>
  <w:num w:numId="9" w16cid:durableId="392778582">
    <w:abstractNumId w:val="5"/>
  </w:num>
  <w:num w:numId="10" w16cid:durableId="317655689">
    <w:abstractNumId w:val="10"/>
  </w:num>
  <w:num w:numId="11" w16cid:durableId="529994906">
    <w:abstractNumId w:val="1"/>
  </w:num>
  <w:num w:numId="12" w16cid:durableId="391389051">
    <w:abstractNumId w:val="6"/>
  </w:num>
  <w:num w:numId="13" w16cid:durableId="1047484181">
    <w:abstractNumId w:val="9"/>
  </w:num>
  <w:num w:numId="14" w16cid:durableId="303244136">
    <w:abstractNumId w:val="8"/>
  </w:num>
  <w:num w:numId="15" w16cid:durableId="1236172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9910517">
    <w:abstractNumId w:val="2"/>
  </w:num>
  <w:num w:numId="17" w16cid:durableId="165366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4B9E"/>
    <w:rsid w:val="00025CA9"/>
    <w:rsid w:val="00030B08"/>
    <w:rsid w:val="00032200"/>
    <w:rsid w:val="0007206F"/>
    <w:rsid w:val="0007312C"/>
    <w:rsid w:val="00094811"/>
    <w:rsid w:val="000A2CE8"/>
    <w:rsid w:val="000B4E28"/>
    <w:rsid w:val="000D2906"/>
    <w:rsid w:val="000E3101"/>
    <w:rsid w:val="000F21EA"/>
    <w:rsid w:val="001168D6"/>
    <w:rsid w:val="001452F5"/>
    <w:rsid w:val="001506A7"/>
    <w:rsid w:val="00176706"/>
    <w:rsid w:val="0018580A"/>
    <w:rsid w:val="00186421"/>
    <w:rsid w:val="00191710"/>
    <w:rsid w:val="00194E19"/>
    <w:rsid w:val="001A04EF"/>
    <w:rsid w:val="001A6A15"/>
    <w:rsid w:val="001B042E"/>
    <w:rsid w:val="001C0AE7"/>
    <w:rsid w:val="001C2D59"/>
    <w:rsid w:val="001D43A7"/>
    <w:rsid w:val="001E2EA7"/>
    <w:rsid w:val="001F198C"/>
    <w:rsid w:val="001F469D"/>
    <w:rsid w:val="00203565"/>
    <w:rsid w:val="00220C94"/>
    <w:rsid w:val="0023062C"/>
    <w:rsid w:val="002401EB"/>
    <w:rsid w:val="002563BD"/>
    <w:rsid w:val="0025673B"/>
    <w:rsid w:val="0026717E"/>
    <w:rsid w:val="0029207D"/>
    <w:rsid w:val="002C52A4"/>
    <w:rsid w:val="002D6E0C"/>
    <w:rsid w:val="002F1977"/>
    <w:rsid w:val="002F280A"/>
    <w:rsid w:val="0030293A"/>
    <w:rsid w:val="0030419D"/>
    <w:rsid w:val="003147C1"/>
    <w:rsid w:val="00330CE4"/>
    <w:rsid w:val="00344406"/>
    <w:rsid w:val="00346CDA"/>
    <w:rsid w:val="00353FDA"/>
    <w:rsid w:val="00357CD2"/>
    <w:rsid w:val="003605D7"/>
    <w:rsid w:val="00387F90"/>
    <w:rsid w:val="003A5446"/>
    <w:rsid w:val="003C17E0"/>
    <w:rsid w:val="003F1674"/>
    <w:rsid w:val="003F3EE6"/>
    <w:rsid w:val="00405935"/>
    <w:rsid w:val="0046729E"/>
    <w:rsid w:val="004856DB"/>
    <w:rsid w:val="0048755F"/>
    <w:rsid w:val="00533E75"/>
    <w:rsid w:val="00555E33"/>
    <w:rsid w:val="00571801"/>
    <w:rsid w:val="005E2776"/>
    <w:rsid w:val="005E6932"/>
    <w:rsid w:val="006203A7"/>
    <w:rsid w:val="00620EFA"/>
    <w:rsid w:val="00622094"/>
    <w:rsid w:val="0062595D"/>
    <w:rsid w:val="00634767"/>
    <w:rsid w:val="00654B6C"/>
    <w:rsid w:val="006612D1"/>
    <w:rsid w:val="00665836"/>
    <w:rsid w:val="00671F18"/>
    <w:rsid w:val="006842AC"/>
    <w:rsid w:val="006C13CB"/>
    <w:rsid w:val="006C17EC"/>
    <w:rsid w:val="007115D5"/>
    <w:rsid w:val="00716F9D"/>
    <w:rsid w:val="00730E57"/>
    <w:rsid w:val="00736210"/>
    <w:rsid w:val="007813A1"/>
    <w:rsid w:val="007B5CBC"/>
    <w:rsid w:val="007F5E34"/>
    <w:rsid w:val="00825E7F"/>
    <w:rsid w:val="00845738"/>
    <w:rsid w:val="00863B8B"/>
    <w:rsid w:val="008C57CB"/>
    <w:rsid w:val="00926F24"/>
    <w:rsid w:val="009271FD"/>
    <w:rsid w:val="009274F6"/>
    <w:rsid w:val="0093255B"/>
    <w:rsid w:val="00940430"/>
    <w:rsid w:val="00942252"/>
    <w:rsid w:val="0094367C"/>
    <w:rsid w:val="00947C6B"/>
    <w:rsid w:val="009542ED"/>
    <w:rsid w:val="00970789"/>
    <w:rsid w:val="00970B78"/>
    <w:rsid w:val="00972B7A"/>
    <w:rsid w:val="00973789"/>
    <w:rsid w:val="00975745"/>
    <w:rsid w:val="009824C8"/>
    <w:rsid w:val="009905DA"/>
    <w:rsid w:val="00994D3C"/>
    <w:rsid w:val="009959C1"/>
    <w:rsid w:val="009A714B"/>
    <w:rsid w:val="009B067E"/>
    <w:rsid w:val="009E7000"/>
    <w:rsid w:val="00A1582A"/>
    <w:rsid w:val="00A20A75"/>
    <w:rsid w:val="00A66F68"/>
    <w:rsid w:val="00A947A2"/>
    <w:rsid w:val="00A95FD7"/>
    <w:rsid w:val="00AB6D00"/>
    <w:rsid w:val="00AC0892"/>
    <w:rsid w:val="00B15406"/>
    <w:rsid w:val="00B27163"/>
    <w:rsid w:val="00B324F9"/>
    <w:rsid w:val="00B55AA9"/>
    <w:rsid w:val="00B572BA"/>
    <w:rsid w:val="00B9261E"/>
    <w:rsid w:val="00BB5DE1"/>
    <w:rsid w:val="00BB74FC"/>
    <w:rsid w:val="00BC0B63"/>
    <w:rsid w:val="00BC2735"/>
    <w:rsid w:val="00BD72EA"/>
    <w:rsid w:val="00BE1DDE"/>
    <w:rsid w:val="00C10228"/>
    <w:rsid w:val="00C11529"/>
    <w:rsid w:val="00C33F36"/>
    <w:rsid w:val="00C669DB"/>
    <w:rsid w:val="00C6794E"/>
    <w:rsid w:val="00C76FE0"/>
    <w:rsid w:val="00C9468C"/>
    <w:rsid w:val="00C95D06"/>
    <w:rsid w:val="00CA5D6A"/>
    <w:rsid w:val="00CB19BF"/>
    <w:rsid w:val="00CD0EA9"/>
    <w:rsid w:val="00CE1283"/>
    <w:rsid w:val="00CF6F6A"/>
    <w:rsid w:val="00D04241"/>
    <w:rsid w:val="00D201CF"/>
    <w:rsid w:val="00D44305"/>
    <w:rsid w:val="00D50618"/>
    <w:rsid w:val="00D63A15"/>
    <w:rsid w:val="00D712FE"/>
    <w:rsid w:val="00D733DA"/>
    <w:rsid w:val="00DD2AEB"/>
    <w:rsid w:val="00DE0459"/>
    <w:rsid w:val="00DE68F4"/>
    <w:rsid w:val="00DF011A"/>
    <w:rsid w:val="00DF0A1D"/>
    <w:rsid w:val="00E026F8"/>
    <w:rsid w:val="00E03F19"/>
    <w:rsid w:val="00E120F4"/>
    <w:rsid w:val="00E51607"/>
    <w:rsid w:val="00EC1E86"/>
    <w:rsid w:val="00EE0920"/>
    <w:rsid w:val="00EE7207"/>
    <w:rsid w:val="00F0635B"/>
    <w:rsid w:val="00F17165"/>
    <w:rsid w:val="00F2292B"/>
    <w:rsid w:val="00F44567"/>
    <w:rsid w:val="00F579DF"/>
    <w:rsid w:val="00F717ED"/>
    <w:rsid w:val="00F74E43"/>
    <w:rsid w:val="00F91A75"/>
    <w:rsid w:val="00FB59A6"/>
    <w:rsid w:val="00FC63AE"/>
    <w:rsid w:val="00FD5DE3"/>
    <w:rsid w:val="00FF1CE4"/>
    <w:rsid w:val="00FF1F6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2595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0F4"/>
  </w:style>
  <w:style w:type="paragraph" w:styleId="Pieddepage">
    <w:name w:val="footer"/>
    <w:basedOn w:val="Normal"/>
    <w:link w:val="PieddepageC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0F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2735"/>
    <w:rPr>
      <w:sz w:val="20"/>
      <w:szCs w:val="20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coop@oceanwaterway.com</cp:lastModifiedBy>
  <cp:revision>2</cp:revision>
  <cp:lastPrinted>2022-02-16T23:07:00Z</cp:lastPrinted>
  <dcterms:created xsi:type="dcterms:W3CDTF">2025-04-03T17:16:00Z</dcterms:created>
  <dcterms:modified xsi:type="dcterms:W3CDTF">2025-04-03T17:16:00Z</dcterms:modified>
</cp:coreProperties>
</file>